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71A1" w14:textId="77777777" w:rsidR="003C3F41" w:rsidRDefault="000D1C35" w:rsidP="003B76D5">
      <w:pPr>
        <w:spacing w:line="360" w:lineRule="auto"/>
        <w:rPr>
          <w:b/>
          <w:bCs/>
          <w:sz w:val="28"/>
          <w:szCs w:val="28"/>
          <w:lang w:val="fo-FO"/>
        </w:rPr>
      </w:pPr>
      <w:bookmarkStart w:id="0" w:name="_GoBack"/>
      <w:bookmarkEnd w:id="0"/>
      <w:r>
        <w:rPr>
          <w:b/>
          <w:bCs/>
          <w:sz w:val="28"/>
          <w:szCs w:val="28"/>
          <w:lang w:val="fo-FO"/>
        </w:rPr>
        <w:t>Brøðurnir Leyvuhjarta - spurningar kap. 12</w:t>
      </w:r>
    </w:p>
    <w:p w14:paraId="672A6659" w14:textId="77777777" w:rsidR="000D1C35" w:rsidRDefault="000D1C35" w:rsidP="003B76D5">
      <w:pPr>
        <w:spacing w:line="360" w:lineRule="auto"/>
        <w:rPr>
          <w:lang w:val="fo-FO"/>
        </w:rPr>
      </w:pPr>
    </w:p>
    <w:p w14:paraId="1925D1F1" w14:textId="77777777" w:rsidR="000D1C35" w:rsidRDefault="000D1C35" w:rsidP="003B76D5">
      <w:pPr>
        <w:spacing w:line="360" w:lineRule="auto"/>
        <w:rPr>
          <w:lang w:val="fo-FO"/>
        </w:rPr>
      </w:pPr>
      <w:r>
        <w:rPr>
          <w:lang w:val="fo-FO"/>
        </w:rPr>
        <w:t xml:space="preserve">1. Lýs løtuna, tá ið teir vakna dagin eftir, at teir eru farnir úr Tornurósudalinum. (s. </w:t>
      </w:r>
      <w:r w:rsidR="005968DF">
        <w:rPr>
          <w:lang w:val="fo-FO"/>
        </w:rPr>
        <w:t>161 - s. 165)</w:t>
      </w:r>
    </w:p>
    <w:p w14:paraId="28BA2069" w14:textId="77777777" w:rsidR="005968DF" w:rsidRDefault="005968DF" w:rsidP="003B76D5">
      <w:pPr>
        <w:spacing w:line="360" w:lineRule="auto"/>
        <w:rPr>
          <w:lang w:val="fo-FO"/>
        </w:rPr>
      </w:pPr>
      <w:r>
        <w:rPr>
          <w:lang w:val="fo-FO"/>
        </w:rPr>
        <w:t>2. Hvør er Elfrida?</w:t>
      </w:r>
    </w:p>
    <w:p w14:paraId="73BD026D" w14:textId="77777777" w:rsidR="005968DF" w:rsidRDefault="005968DF" w:rsidP="003B76D5">
      <w:pPr>
        <w:spacing w:line="360" w:lineRule="auto"/>
        <w:rPr>
          <w:lang w:val="fo-FO"/>
        </w:rPr>
      </w:pPr>
      <w:r>
        <w:rPr>
          <w:lang w:val="fo-FO"/>
        </w:rPr>
        <w:t>3. Lýs kenslurnar Karl hevur, tá ið teir nærkast fossinum, og hann hongur í trænum. (s. 166 - s. 167)</w:t>
      </w:r>
    </w:p>
    <w:p w14:paraId="70852128" w14:textId="77777777" w:rsidR="005968DF" w:rsidRDefault="005968DF" w:rsidP="003B76D5">
      <w:pPr>
        <w:spacing w:line="360" w:lineRule="auto"/>
        <w:rPr>
          <w:lang w:val="fo-FO"/>
        </w:rPr>
      </w:pPr>
      <w:r>
        <w:rPr>
          <w:lang w:val="fo-FO"/>
        </w:rPr>
        <w:t xml:space="preserve">4. Fortel, við tínum orðum, um tá ið Perk vildi gera seg upp fyri hinum tengilsmonnunum og leyp í ánna við ryssuni. (s. 169 - s. </w:t>
      </w:r>
      <w:r w:rsidR="003B76D5">
        <w:rPr>
          <w:lang w:val="fo-FO"/>
        </w:rPr>
        <w:t>172)</w:t>
      </w:r>
    </w:p>
    <w:p w14:paraId="5205773C" w14:textId="77777777" w:rsidR="003B76D5" w:rsidRDefault="003B76D5" w:rsidP="003B76D5">
      <w:pPr>
        <w:spacing w:line="360" w:lineRule="auto"/>
        <w:rPr>
          <w:lang w:val="fo-FO"/>
        </w:rPr>
      </w:pPr>
      <w:r>
        <w:rPr>
          <w:lang w:val="fo-FO"/>
        </w:rPr>
        <w:t>5. Hvat heldur tú um Perk og hansara gerð - grundgev fyri tínum svari.</w:t>
      </w:r>
    </w:p>
    <w:p w14:paraId="0446453D" w14:textId="77777777" w:rsidR="003B76D5" w:rsidRDefault="003B76D5" w:rsidP="003B76D5">
      <w:pPr>
        <w:spacing w:line="360" w:lineRule="auto"/>
        <w:rPr>
          <w:lang w:val="fo-FO"/>
        </w:rPr>
      </w:pPr>
      <w:r>
        <w:rPr>
          <w:lang w:val="fo-FO"/>
        </w:rPr>
        <w:t>6. Hvat heldur tú, at Jónatan meinar við, tá ið hann sigur: "Nei, tá ið seinasta stríðið einaferð er av, so vænti eg, at Nangijala aftur verður eitt land, har ævintýrini eru vøkur og lívið lætt og einfalt at liva, sum tað einaferð var."</w:t>
      </w:r>
    </w:p>
    <w:p w14:paraId="5BF3A9F7" w14:textId="1EB89941" w:rsidR="003B76D5" w:rsidRDefault="003B76D5" w:rsidP="003B76D5">
      <w:pPr>
        <w:spacing w:line="360" w:lineRule="auto"/>
        <w:rPr>
          <w:lang w:val="fo-FO"/>
        </w:rPr>
      </w:pPr>
      <w:r w:rsidRPr="74EA54A7">
        <w:rPr>
          <w:lang w:val="fo-FO"/>
        </w:rPr>
        <w:t xml:space="preserve">7. Hvat er ein fyrndarnátt? </w:t>
      </w:r>
      <w:r w:rsidR="5E6385FD" w:rsidRPr="74EA54A7">
        <w:rPr>
          <w:lang w:val="fo-FO"/>
        </w:rPr>
        <w:t>(Sprota orðið og skriva frágreiðing)</w:t>
      </w:r>
    </w:p>
    <w:p w14:paraId="5C6D42BB" w14:textId="77777777" w:rsidR="003B76D5" w:rsidRPr="000D1C35" w:rsidRDefault="003B76D5" w:rsidP="003B76D5">
      <w:pPr>
        <w:spacing w:line="360" w:lineRule="auto"/>
        <w:rPr>
          <w:lang w:val="fo-FO"/>
        </w:rPr>
      </w:pPr>
      <w:r>
        <w:rPr>
          <w:lang w:val="fo-FO"/>
        </w:rPr>
        <w:t>8. Síðst í kapittulinum sær Karl Katlu - hvør/hvat er Katla?</w:t>
      </w:r>
    </w:p>
    <w:sectPr w:rsidR="003B76D5" w:rsidRPr="000D1C35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5"/>
    <w:rsid w:val="000D1C35"/>
    <w:rsid w:val="003B76D5"/>
    <w:rsid w:val="00565FDC"/>
    <w:rsid w:val="005968DF"/>
    <w:rsid w:val="00AD3620"/>
    <w:rsid w:val="00D8036B"/>
    <w:rsid w:val="5E6385FD"/>
    <w:rsid w:val="74E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4C82"/>
  <w14:defaultImageDpi w14:val="32767"/>
  <w15:chartTrackingRefBased/>
  <w15:docId w15:val="{ED228C4F-C4EC-FB42-9A50-A861290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2</cp:revision>
  <dcterms:created xsi:type="dcterms:W3CDTF">2021-11-12T09:41:00Z</dcterms:created>
  <dcterms:modified xsi:type="dcterms:W3CDTF">2021-11-12T09:41:00Z</dcterms:modified>
</cp:coreProperties>
</file>